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EC909" w14:textId="78B0E6BB" w:rsidR="0069071C" w:rsidRDefault="0069071C" w:rsidP="0069071C">
      <w:pPr>
        <w:jc w:val="center"/>
      </w:pPr>
      <w:r w:rsidRPr="00574913">
        <w:rPr>
          <w:rFonts w:ascii="Calibri" w:eastAsia="Calibri" w:hAnsi="Calibri" w:cs="Times New Roman"/>
          <w:noProof/>
          <w:lang w:eastAsia="en-GB"/>
        </w:rPr>
        <w:drawing>
          <wp:inline distT="0" distB="0" distL="0" distR="0" wp14:anchorId="3590915D" wp14:editId="06257953">
            <wp:extent cx="1288517" cy="904875"/>
            <wp:effectExtent l="0" t="0" r="6985" b="0"/>
            <wp:docPr id="1" name="Picture 1" descr="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M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256" cy="913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0CA10100" w14:textId="54B8A077" w:rsidR="00755421" w:rsidRPr="0073568C" w:rsidRDefault="0069071C" w:rsidP="0069071C">
      <w:pPr>
        <w:jc w:val="center"/>
        <w:rPr>
          <w:sz w:val="44"/>
          <w:szCs w:val="44"/>
        </w:rPr>
      </w:pPr>
      <w:r w:rsidRPr="0073568C">
        <w:rPr>
          <w:sz w:val="44"/>
          <w:szCs w:val="44"/>
        </w:rPr>
        <w:t xml:space="preserve">Governor Attendance </w:t>
      </w:r>
      <w:r w:rsidR="009F2D5F">
        <w:rPr>
          <w:sz w:val="44"/>
          <w:szCs w:val="44"/>
        </w:rPr>
        <w:t>2024-2025</w:t>
      </w:r>
    </w:p>
    <w:p w14:paraId="1BA7D81A" w14:textId="74AFD6BB" w:rsidR="0069071C" w:rsidRPr="0073568C" w:rsidRDefault="0069071C">
      <w:pPr>
        <w:rPr>
          <w:sz w:val="28"/>
          <w:szCs w:val="28"/>
        </w:rPr>
      </w:pPr>
      <w:r w:rsidRPr="0073568C">
        <w:rPr>
          <w:sz w:val="28"/>
          <w:szCs w:val="28"/>
        </w:rPr>
        <w:t>Meeting of Full Governing Body: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5"/>
        <w:gridCol w:w="1284"/>
        <w:gridCol w:w="1000"/>
        <w:gridCol w:w="1284"/>
      </w:tblGrid>
      <w:tr w:rsidR="004F0F2A" w:rsidRPr="0073568C" w14:paraId="1448E6D7" w14:textId="77777777" w:rsidTr="004F0F2A">
        <w:tc>
          <w:tcPr>
            <w:tcW w:w="0" w:type="auto"/>
          </w:tcPr>
          <w:p w14:paraId="6E53E850" w14:textId="75451E8E" w:rsidR="004F0F2A" w:rsidRPr="0073568C" w:rsidRDefault="004F0F2A" w:rsidP="0069071C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14:paraId="24043169" w14:textId="1AD4298B" w:rsidR="004F0F2A" w:rsidRPr="0073568C" w:rsidRDefault="009F2D5F" w:rsidP="006907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="004F0F2A">
              <w:rPr>
                <w:sz w:val="28"/>
                <w:szCs w:val="28"/>
              </w:rPr>
              <w:t>/11/2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236" w:type="dxa"/>
          </w:tcPr>
          <w:p w14:paraId="1BE8B90C" w14:textId="2B19D1B9" w:rsidR="004F0F2A" w:rsidRDefault="009F2D5F" w:rsidP="006907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3/4/25</w:t>
            </w:r>
          </w:p>
        </w:tc>
        <w:tc>
          <w:tcPr>
            <w:tcW w:w="1270" w:type="dxa"/>
          </w:tcPr>
          <w:p w14:paraId="4FE855CC" w14:textId="65ECF9CE" w:rsidR="004F0F2A" w:rsidRPr="0073568C" w:rsidRDefault="004F0F2A" w:rsidP="006907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F2D5F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/07/2</w:t>
            </w:r>
            <w:r w:rsidR="009F2D5F">
              <w:rPr>
                <w:sz w:val="28"/>
                <w:szCs w:val="28"/>
              </w:rPr>
              <w:t>5</w:t>
            </w:r>
          </w:p>
        </w:tc>
      </w:tr>
      <w:tr w:rsidR="004F0F2A" w:rsidRPr="0073568C" w14:paraId="0E5A1FF2" w14:textId="77777777" w:rsidTr="00E8591D">
        <w:tc>
          <w:tcPr>
            <w:tcW w:w="0" w:type="auto"/>
          </w:tcPr>
          <w:p w14:paraId="4BCC717D" w14:textId="0007D550" w:rsidR="004F0F2A" w:rsidRPr="0073568C" w:rsidRDefault="004F0F2A" w:rsidP="0069071C">
            <w:pPr>
              <w:rPr>
                <w:sz w:val="28"/>
                <w:szCs w:val="28"/>
              </w:rPr>
            </w:pPr>
            <w:r w:rsidRPr="0073568C">
              <w:rPr>
                <w:sz w:val="28"/>
                <w:szCs w:val="28"/>
              </w:rPr>
              <w:t>DP</w:t>
            </w:r>
          </w:p>
        </w:tc>
        <w:tc>
          <w:tcPr>
            <w:tcW w:w="0" w:type="auto"/>
          </w:tcPr>
          <w:p w14:paraId="7D2AA8C4" w14:textId="54AF93AF" w:rsidR="004F0F2A" w:rsidRPr="0073568C" w:rsidRDefault="004F0F2A" w:rsidP="0073568C">
            <w:pPr>
              <w:jc w:val="center"/>
              <w:rPr>
                <w:sz w:val="28"/>
                <w:szCs w:val="28"/>
              </w:rPr>
            </w:pPr>
            <w:r w:rsidRPr="0073568C">
              <w:rPr>
                <w:sz w:val="28"/>
                <w:szCs w:val="28"/>
              </w:rPr>
              <w:t>/</w:t>
            </w:r>
          </w:p>
        </w:tc>
        <w:tc>
          <w:tcPr>
            <w:tcW w:w="0" w:type="auto"/>
          </w:tcPr>
          <w:p w14:paraId="56CA50B9" w14:textId="3F72D3DB" w:rsidR="004F0F2A" w:rsidRPr="0073568C" w:rsidRDefault="004F0F2A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0" w:type="auto"/>
          </w:tcPr>
          <w:p w14:paraId="689957AB" w14:textId="4A0FAF71" w:rsidR="004F0F2A" w:rsidRPr="0073568C" w:rsidRDefault="004F0F2A" w:rsidP="0073568C">
            <w:pPr>
              <w:jc w:val="center"/>
              <w:rPr>
                <w:sz w:val="28"/>
                <w:szCs w:val="28"/>
              </w:rPr>
            </w:pPr>
            <w:r w:rsidRPr="0073568C">
              <w:rPr>
                <w:sz w:val="28"/>
                <w:szCs w:val="28"/>
              </w:rPr>
              <w:t>/</w:t>
            </w:r>
          </w:p>
        </w:tc>
      </w:tr>
      <w:tr w:rsidR="004F0F2A" w:rsidRPr="0073568C" w14:paraId="7458FF52" w14:textId="77777777" w:rsidTr="00E8591D">
        <w:tc>
          <w:tcPr>
            <w:tcW w:w="0" w:type="auto"/>
          </w:tcPr>
          <w:p w14:paraId="32883765" w14:textId="58587905" w:rsidR="004F0F2A" w:rsidRPr="0073568C" w:rsidRDefault="004F0F2A" w:rsidP="0069071C">
            <w:pPr>
              <w:rPr>
                <w:sz w:val="28"/>
                <w:szCs w:val="28"/>
              </w:rPr>
            </w:pPr>
            <w:r w:rsidRPr="0073568C">
              <w:rPr>
                <w:sz w:val="28"/>
                <w:szCs w:val="28"/>
              </w:rPr>
              <w:t>MP</w:t>
            </w:r>
          </w:p>
        </w:tc>
        <w:tc>
          <w:tcPr>
            <w:tcW w:w="0" w:type="auto"/>
          </w:tcPr>
          <w:p w14:paraId="2EC1E52D" w14:textId="28099BEC" w:rsidR="004F0F2A" w:rsidRPr="0073568C" w:rsidRDefault="009F2D5F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0" w:type="auto"/>
          </w:tcPr>
          <w:p w14:paraId="34AE652F" w14:textId="388E6F94" w:rsidR="004F0F2A" w:rsidRPr="0073568C" w:rsidRDefault="009F2D5F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0" w:type="auto"/>
          </w:tcPr>
          <w:p w14:paraId="5F81ADC3" w14:textId="58D35BE2" w:rsidR="004F0F2A" w:rsidRPr="0073568C" w:rsidRDefault="009F2D5F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</w:tr>
      <w:tr w:rsidR="004F0F2A" w:rsidRPr="0073568C" w14:paraId="5B64927B" w14:textId="77777777" w:rsidTr="00E8591D">
        <w:tc>
          <w:tcPr>
            <w:tcW w:w="0" w:type="auto"/>
          </w:tcPr>
          <w:p w14:paraId="1547F5D6" w14:textId="69117AC7" w:rsidR="004F0F2A" w:rsidRPr="0073568C" w:rsidRDefault="004F0F2A" w:rsidP="0069071C">
            <w:pPr>
              <w:rPr>
                <w:sz w:val="28"/>
                <w:szCs w:val="28"/>
              </w:rPr>
            </w:pPr>
            <w:r w:rsidRPr="0073568C">
              <w:rPr>
                <w:sz w:val="28"/>
                <w:szCs w:val="28"/>
              </w:rPr>
              <w:t>MG</w:t>
            </w:r>
          </w:p>
        </w:tc>
        <w:tc>
          <w:tcPr>
            <w:tcW w:w="0" w:type="auto"/>
          </w:tcPr>
          <w:p w14:paraId="04AECEC4" w14:textId="24E493C5" w:rsidR="004F0F2A" w:rsidRPr="0073568C" w:rsidRDefault="009F2D5F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0" w:type="auto"/>
          </w:tcPr>
          <w:p w14:paraId="5964B5DB" w14:textId="6F1FF1F6" w:rsidR="004F0F2A" w:rsidRPr="0073568C" w:rsidRDefault="009F2D5F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0" w:type="auto"/>
          </w:tcPr>
          <w:p w14:paraId="413ED546" w14:textId="216C78D8" w:rsidR="004F0F2A" w:rsidRPr="0073568C" w:rsidRDefault="004F0F2A" w:rsidP="0073568C">
            <w:pPr>
              <w:jc w:val="center"/>
              <w:rPr>
                <w:sz w:val="28"/>
                <w:szCs w:val="28"/>
              </w:rPr>
            </w:pPr>
            <w:r w:rsidRPr="0073568C">
              <w:rPr>
                <w:sz w:val="28"/>
                <w:szCs w:val="28"/>
              </w:rPr>
              <w:t>/</w:t>
            </w:r>
          </w:p>
        </w:tc>
      </w:tr>
      <w:tr w:rsidR="004F0F2A" w:rsidRPr="0073568C" w14:paraId="24FDA56A" w14:textId="77777777" w:rsidTr="00E8591D">
        <w:tc>
          <w:tcPr>
            <w:tcW w:w="0" w:type="auto"/>
          </w:tcPr>
          <w:p w14:paraId="3C546242" w14:textId="7F53F9CC" w:rsidR="004F0F2A" w:rsidRPr="00D12FFD" w:rsidRDefault="004F0F2A" w:rsidP="0069071C">
            <w:pPr>
              <w:rPr>
                <w:sz w:val="28"/>
                <w:szCs w:val="28"/>
              </w:rPr>
            </w:pPr>
            <w:r w:rsidRPr="00D12FFD">
              <w:rPr>
                <w:sz w:val="28"/>
                <w:szCs w:val="28"/>
              </w:rPr>
              <w:t>LB</w:t>
            </w:r>
          </w:p>
        </w:tc>
        <w:tc>
          <w:tcPr>
            <w:tcW w:w="0" w:type="auto"/>
          </w:tcPr>
          <w:p w14:paraId="0C4A5532" w14:textId="33C057CA" w:rsidR="004F0F2A" w:rsidRPr="00D12FFD" w:rsidRDefault="004F0F2A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0" w:type="auto"/>
          </w:tcPr>
          <w:p w14:paraId="5A9F6A7F" w14:textId="1A9CC4D6" w:rsidR="004F0F2A" w:rsidRDefault="004F0F2A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0" w:type="auto"/>
          </w:tcPr>
          <w:p w14:paraId="1AB32320" w14:textId="5C0563BB" w:rsidR="004F0F2A" w:rsidRPr="00D12FFD" w:rsidRDefault="009F2D5F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</w:tr>
      <w:tr w:rsidR="004F0F2A" w:rsidRPr="0073568C" w14:paraId="3B73F5BC" w14:textId="77777777" w:rsidTr="00E8591D">
        <w:tc>
          <w:tcPr>
            <w:tcW w:w="0" w:type="auto"/>
          </w:tcPr>
          <w:p w14:paraId="67DEEE52" w14:textId="25E62E96" w:rsidR="004F0F2A" w:rsidRPr="0073568C" w:rsidRDefault="004F0F2A" w:rsidP="006907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RB</w:t>
            </w:r>
          </w:p>
        </w:tc>
        <w:tc>
          <w:tcPr>
            <w:tcW w:w="0" w:type="auto"/>
          </w:tcPr>
          <w:p w14:paraId="6E69B7D2" w14:textId="74F49CEC" w:rsidR="004F0F2A" w:rsidRPr="0073568C" w:rsidRDefault="004F0F2A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0" w:type="auto"/>
          </w:tcPr>
          <w:p w14:paraId="21092EF1" w14:textId="0B37F8FF" w:rsidR="004F0F2A" w:rsidRDefault="004F0F2A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0" w:type="auto"/>
          </w:tcPr>
          <w:p w14:paraId="68BDF30A" w14:textId="30C56D91" w:rsidR="004F0F2A" w:rsidRPr="0073568C" w:rsidRDefault="004F0F2A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</w:tr>
      <w:tr w:rsidR="004F0F2A" w:rsidRPr="0073568C" w14:paraId="73D570D6" w14:textId="77777777" w:rsidTr="00E8591D">
        <w:tc>
          <w:tcPr>
            <w:tcW w:w="0" w:type="auto"/>
          </w:tcPr>
          <w:p w14:paraId="48481974" w14:textId="73C6B149" w:rsidR="004F0F2A" w:rsidRPr="0073568C" w:rsidRDefault="004F0F2A" w:rsidP="0069071C">
            <w:pPr>
              <w:rPr>
                <w:sz w:val="28"/>
                <w:szCs w:val="28"/>
              </w:rPr>
            </w:pPr>
            <w:proofErr w:type="spellStart"/>
            <w:r w:rsidRPr="0073568C">
              <w:rPr>
                <w:sz w:val="28"/>
                <w:szCs w:val="28"/>
              </w:rPr>
              <w:t>JMc</w:t>
            </w:r>
            <w:proofErr w:type="spellEnd"/>
          </w:p>
        </w:tc>
        <w:tc>
          <w:tcPr>
            <w:tcW w:w="0" w:type="auto"/>
          </w:tcPr>
          <w:p w14:paraId="110552DB" w14:textId="6EC19456" w:rsidR="004F0F2A" w:rsidRPr="0073568C" w:rsidRDefault="004F0F2A" w:rsidP="0073568C">
            <w:pPr>
              <w:jc w:val="center"/>
              <w:rPr>
                <w:sz w:val="28"/>
                <w:szCs w:val="28"/>
              </w:rPr>
            </w:pPr>
            <w:r w:rsidRPr="0073568C">
              <w:rPr>
                <w:sz w:val="28"/>
                <w:szCs w:val="28"/>
              </w:rPr>
              <w:t>/</w:t>
            </w:r>
          </w:p>
        </w:tc>
        <w:tc>
          <w:tcPr>
            <w:tcW w:w="0" w:type="auto"/>
          </w:tcPr>
          <w:p w14:paraId="45599970" w14:textId="4C1BB17E" w:rsidR="004F0F2A" w:rsidRPr="0073568C" w:rsidRDefault="009F2D5F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0" w:type="auto"/>
          </w:tcPr>
          <w:p w14:paraId="14485BA0" w14:textId="5EB08502" w:rsidR="004F0F2A" w:rsidRPr="0073568C" w:rsidRDefault="009F2D5F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</w:tr>
      <w:tr w:rsidR="004F0F2A" w:rsidRPr="0073568C" w14:paraId="405C4B4F" w14:textId="77777777" w:rsidTr="00E8591D">
        <w:tc>
          <w:tcPr>
            <w:tcW w:w="0" w:type="auto"/>
          </w:tcPr>
          <w:p w14:paraId="5E56CA09" w14:textId="27E94B5E" w:rsidR="004F0F2A" w:rsidRPr="0073568C" w:rsidRDefault="004F0F2A" w:rsidP="0069071C">
            <w:pPr>
              <w:rPr>
                <w:sz w:val="28"/>
                <w:szCs w:val="28"/>
              </w:rPr>
            </w:pPr>
            <w:r w:rsidRPr="0073568C">
              <w:rPr>
                <w:sz w:val="28"/>
                <w:szCs w:val="28"/>
              </w:rPr>
              <w:t>PW</w:t>
            </w:r>
          </w:p>
        </w:tc>
        <w:tc>
          <w:tcPr>
            <w:tcW w:w="0" w:type="auto"/>
          </w:tcPr>
          <w:p w14:paraId="4291A4B2" w14:textId="1E724A5B" w:rsidR="004F0F2A" w:rsidRPr="0073568C" w:rsidRDefault="009F2D5F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0" w:type="auto"/>
          </w:tcPr>
          <w:p w14:paraId="1A928F7A" w14:textId="6AB39523" w:rsidR="004F0F2A" w:rsidRPr="0073568C" w:rsidRDefault="004F0F2A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0" w:type="auto"/>
          </w:tcPr>
          <w:p w14:paraId="686809F1" w14:textId="19603309" w:rsidR="004F0F2A" w:rsidRPr="0073568C" w:rsidRDefault="004F0F2A" w:rsidP="0073568C">
            <w:pPr>
              <w:jc w:val="center"/>
              <w:rPr>
                <w:sz w:val="28"/>
                <w:szCs w:val="28"/>
              </w:rPr>
            </w:pPr>
            <w:r w:rsidRPr="0073568C">
              <w:rPr>
                <w:sz w:val="28"/>
                <w:szCs w:val="28"/>
              </w:rPr>
              <w:t>/</w:t>
            </w:r>
          </w:p>
        </w:tc>
      </w:tr>
      <w:tr w:rsidR="004F0F2A" w:rsidRPr="0073568C" w14:paraId="413B5899" w14:textId="77777777" w:rsidTr="009F2D5F">
        <w:tc>
          <w:tcPr>
            <w:tcW w:w="0" w:type="auto"/>
          </w:tcPr>
          <w:p w14:paraId="2FC1EC78" w14:textId="0D4116BE" w:rsidR="004F0F2A" w:rsidRPr="0073568C" w:rsidRDefault="004F0F2A" w:rsidP="0069071C">
            <w:pPr>
              <w:rPr>
                <w:sz w:val="28"/>
                <w:szCs w:val="28"/>
              </w:rPr>
            </w:pPr>
            <w:r w:rsidRPr="0073568C">
              <w:rPr>
                <w:sz w:val="28"/>
                <w:szCs w:val="28"/>
              </w:rPr>
              <w:t>IS</w:t>
            </w:r>
          </w:p>
        </w:tc>
        <w:tc>
          <w:tcPr>
            <w:tcW w:w="0" w:type="auto"/>
          </w:tcPr>
          <w:p w14:paraId="3D99781C" w14:textId="77721D73" w:rsidR="004F0F2A" w:rsidRPr="0073568C" w:rsidRDefault="004F0F2A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0" w:type="auto"/>
            <w:shd w:val="clear" w:color="auto" w:fill="000000" w:themeFill="text1"/>
          </w:tcPr>
          <w:p w14:paraId="52D1FD12" w14:textId="31EE9CC7" w:rsidR="004F0F2A" w:rsidRPr="0073568C" w:rsidRDefault="004F0F2A" w:rsidP="007356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000000" w:themeFill="text1"/>
          </w:tcPr>
          <w:p w14:paraId="43A18CB5" w14:textId="29DD82C6" w:rsidR="004F0F2A" w:rsidRPr="0073568C" w:rsidRDefault="004F0F2A" w:rsidP="0073568C">
            <w:pPr>
              <w:jc w:val="center"/>
              <w:rPr>
                <w:sz w:val="28"/>
                <w:szCs w:val="28"/>
              </w:rPr>
            </w:pPr>
          </w:p>
        </w:tc>
      </w:tr>
      <w:tr w:rsidR="004F0F2A" w:rsidRPr="0073568C" w14:paraId="5CB0F909" w14:textId="77777777" w:rsidTr="00E8591D">
        <w:tc>
          <w:tcPr>
            <w:tcW w:w="0" w:type="auto"/>
          </w:tcPr>
          <w:p w14:paraId="58676FAA" w14:textId="41B09F0A" w:rsidR="004F0F2A" w:rsidRPr="0073568C" w:rsidRDefault="004F0F2A" w:rsidP="006907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MW</w:t>
            </w:r>
          </w:p>
        </w:tc>
        <w:tc>
          <w:tcPr>
            <w:tcW w:w="0" w:type="auto"/>
          </w:tcPr>
          <w:p w14:paraId="1333A780" w14:textId="6FE0C74D" w:rsidR="004F0F2A" w:rsidRPr="0073568C" w:rsidRDefault="004F0F2A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0" w:type="auto"/>
          </w:tcPr>
          <w:p w14:paraId="1100D29A" w14:textId="09D58FB1" w:rsidR="004F0F2A" w:rsidRDefault="009F2D5F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0" w:type="auto"/>
          </w:tcPr>
          <w:p w14:paraId="3FAD8BB4" w14:textId="5CE67AC5" w:rsidR="004F0F2A" w:rsidRPr="0073568C" w:rsidRDefault="004F0F2A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</w:tr>
    </w:tbl>
    <w:p w14:paraId="27D09123" w14:textId="77777777" w:rsidR="0069071C" w:rsidRDefault="0069071C" w:rsidP="00D12FFD"/>
    <w:p w14:paraId="0B561E4F" w14:textId="77777777" w:rsidR="0069071C" w:rsidRPr="0073568C" w:rsidRDefault="0069071C">
      <w:pPr>
        <w:rPr>
          <w:sz w:val="28"/>
          <w:szCs w:val="28"/>
        </w:rPr>
      </w:pPr>
    </w:p>
    <w:p w14:paraId="722977F1" w14:textId="21CBC9C5" w:rsidR="0069071C" w:rsidRPr="0073568C" w:rsidRDefault="0069071C">
      <w:pPr>
        <w:rPr>
          <w:sz w:val="28"/>
          <w:szCs w:val="28"/>
        </w:rPr>
      </w:pPr>
      <w:r w:rsidRPr="0073568C">
        <w:rPr>
          <w:sz w:val="28"/>
          <w:szCs w:val="28"/>
        </w:rPr>
        <w:t>Meeting of Finance &amp; Personnel Committee: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5"/>
        <w:gridCol w:w="1284"/>
        <w:gridCol w:w="1142"/>
        <w:gridCol w:w="1142"/>
      </w:tblGrid>
      <w:tr w:rsidR="009F2D5F" w:rsidRPr="0073568C" w14:paraId="7D4D8D87" w14:textId="0C5EBE83" w:rsidTr="00063B31">
        <w:tc>
          <w:tcPr>
            <w:tcW w:w="0" w:type="auto"/>
          </w:tcPr>
          <w:p w14:paraId="51B96187" w14:textId="77777777" w:rsidR="009F2D5F" w:rsidRPr="0073568C" w:rsidRDefault="009F2D5F" w:rsidP="006E2A82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14:paraId="4FDF5507" w14:textId="223AD4F5" w:rsidR="009F2D5F" w:rsidRPr="0073568C" w:rsidRDefault="009F2D5F" w:rsidP="006E2A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14/11/24</w:t>
            </w:r>
          </w:p>
        </w:tc>
        <w:tc>
          <w:tcPr>
            <w:tcW w:w="0" w:type="auto"/>
          </w:tcPr>
          <w:p w14:paraId="04CB10BB" w14:textId="6EA76C42" w:rsidR="009F2D5F" w:rsidRPr="0073568C" w:rsidRDefault="009F2D5F" w:rsidP="006E2A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13/3/25</w:t>
            </w:r>
          </w:p>
        </w:tc>
        <w:tc>
          <w:tcPr>
            <w:tcW w:w="0" w:type="auto"/>
          </w:tcPr>
          <w:p w14:paraId="29BF5872" w14:textId="69C9D192" w:rsidR="009F2D5F" w:rsidRPr="0073568C" w:rsidRDefault="009F2D5F" w:rsidP="006E2A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22/5/25</w:t>
            </w:r>
          </w:p>
        </w:tc>
      </w:tr>
      <w:tr w:rsidR="009F2D5F" w:rsidRPr="0073568C" w14:paraId="6EAFF744" w14:textId="2CB0D160" w:rsidTr="00063B31">
        <w:tc>
          <w:tcPr>
            <w:tcW w:w="0" w:type="auto"/>
          </w:tcPr>
          <w:p w14:paraId="233B6BB5" w14:textId="77777777" w:rsidR="009F2D5F" w:rsidRPr="0073568C" w:rsidRDefault="009F2D5F" w:rsidP="006E2A82">
            <w:pPr>
              <w:rPr>
                <w:sz w:val="28"/>
                <w:szCs w:val="28"/>
              </w:rPr>
            </w:pPr>
            <w:r w:rsidRPr="0073568C">
              <w:rPr>
                <w:sz w:val="28"/>
                <w:szCs w:val="28"/>
              </w:rPr>
              <w:t>DP</w:t>
            </w:r>
          </w:p>
        </w:tc>
        <w:tc>
          <w:tcPr>
            <w:tcW w:w="0" w:type="auto"/>
          </w:tcPr>
          <w:p w14:paraId="399FB561" w14:textId="77777777" w:rsidR="009F2D5F" w:rsidRPr="0073568C" w:rsidRDefault="009F2D5F" w:rsidP="0073568C">
            <w:pPr>
              <w:jc w:val="center"/>
              <w:rPr>
                <w:sz w:val="28"/>
                <w:szCs w:val="28"/>
              </w:rPr>
            </w:pPr>
            <w:r w:rsidRPr="0073568C">
              <w:rPr>
                <w:sz w:val="28"/>
                <w:szCs w:val="28"/>
              </w:rPr>
              <w:t>/</w:t>
            </w:r>
          </w:p>
        </w:tc>
        <w:tc>
          <w:tcPr>
            <w:tcW w:w="0" w:type="auto"/>
          </w:tcPr>
          <w:p w14:paraId="335F6B9B" w14:textId="77777777" w:rsidR="009F2D5F" w:rsidRPr="0073568C" w:rsidRDefault="009F2D5F" w:rsidP="0073568C">
            <w:pPr>
              <w:jc w:val="center"/>
              <w:rPr>
                <w:sz w:val="28"/>
                <w:szCs w:val="28"/>
              </w:rPr>
            </w:pPr>
            <w:r w:rsidRPr="0073568C">
              <w:rPr>
                <w:sz w:val="28"/>
                <w:szCs w:val="28"/>
              </w:rPr>
              <w:t>/</w:t>
            </w:r>
          </w:p>
        </w:tc>
        <w:tc>
          <w:tcPr>
            <w:tcW w:w="0" w:type="auto"/>
          </w:tcPr>
          <w:p w14:paraId="165D200D" w14:textId="7E79BE47" w:rsidR="009F2D5F" w:rsidRPr="0073568C" w:rsidRDefault="009F2D5F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</w:tr>
      <w:tr w:rsidR="009F2D5F" w:rsidRPr="0073568C" w14:paraId="0B4743BC" w14:textId="0DA353D7" w:rsidTr="00063B31">
        <w:tc>
          <w:tcPr>
            <w:tcW w:w="0" w:type="auto"/>
          </w:tcPr>
          <w:p w14:paraId="74F780E9" w14:textId="77777777" w:rsidR="009F2D5F" w:rsidRPr="0073568C" w:rsidRDefault="009F2D5F" w:rsidP="006E2A82">
            <w:pPr>
              <w:rPr>
                <w:sz w:val="28"/>
                <w:szCs w:val="28"/>
              </w:rPr>
            </w:pPr>
            <w:r w:rsidRPr="0073568C">
              <w:rPr>
                <w:sz w:val="28"/>
                <w:szCs w:val="28"/>
              </w:rPr>
              <w:t>MG</w:t>
            </w:r>
          </w:p>
        </w:tc>
        <w:tc>
          <w:tcPr>
            <w:tcW w:w="0" w:type="auto"/>
            <w:shd w:val="clear" w:color="auto" w:fill="FFFFFF" w:themeFill="background1"/>
          </w:tcPr>
          <w:p w14:paraId="56196AD9" w14:textId="149230C3" w:rsidR="009F2D5F" w:rsidRPr="0073568C" w:rsidRDefault="009F2D5F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0" w:type="auto"/>
            <w:shd w:val="clear" w:color="auto" w:fill="FFFFFF" w:themeFill="background1"/>
          </w:tcPr>
          <w:p w14:paraId="28958620" w14:textId="666726EA" w:rsidR="009F2D5F" w:rsidRPr="0073568C" w:rsidRDefault="009F2D5F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0" w:type="auto"/>
            <w:shd w:val="clear" w:color="auto" w:fill="FFFFFF" w:themeFill="background1"/>
          </w:tcPr>
          <w:p w14:paraId="4DD40CA9" w14:textId="1E4CD77F" w:rsidR="009F2D5F" w:rsidRDefault="009F2D5F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</w:tr>
      <w:tr w:rsidR="009F2D5F" w:rsidRPr="0073568C" w14:paraId="67373B92" w14:textId="5AF69A04" w:rsidTr="00063B31">
        <w:tc>
          <w:tcPr>
            <w:tcW w:w="0" w:type="auto"/>
          </w:tcPr>
          <w:p w14:paraId="4FF7F215" w14:textId="77777777" w:rsidR="009F2D5F" w:rsidRPr="0073568C" w:rsidRDefault="009F2D5F" w:rsidP="006E2A82">
            <w:pPr>
              <w:rPr>
                <w:sz w:val="28"/>
                <w:szCs w:val="28"/>
              </w:rPr>
            </w:pPr>
            <w:r w:rsidRPr="0073568C">
              <w:rPr>
                <w:sz w:val="28"/>
                <w:szCs w:val="28"/>
              </w:rPr>
              <w:t>RB</w:t>
            </w:r>
          </w:p>
        </w:tc>
        <w:tc>
          <w:tcPr>
            <w:tcW w:w="0" w:type="auto"/>
            <w:shd w:val="clear" w:color="auto" w:fill="FFFFFF" w:themeFill="background1"/>
          </w:tcPr>
          <w:p w14:paraId="760EEF9C" w14:textId="12A6C300" w:rsidR="009F2D5F" w:rsidRPr="0073568C" w:rsidRDefault="009F2D5F" w:rsidP="0073568C">
            <w:pPr>
              <w:jc w:val="center"/>
              <w:rPr>
                <w:sz w:val="28"/>
                <w:szCs w:val="28"/>
              </w:rPr>
            </w:pPr>
            <w:r w:rsidRPr="0073568C">
              <w:rPr>
                <w:sz w:val="28"/>
                <w:szCs w:val="28"/>
              </w:rPr>
              <w:t>/</w:t>
            </w:r>
          </w:p>
        </w:tc>
        <w:tc>
          <w:tcPr>
            <w:tcW w:w="0" w:type="auto"/>
            <w:shd w:val="clear" w:color="auto" w:fill="FFFFFF" w:themeFill="background1"/>
          </w:tcPr>
          <w:p w14:paraId="64FD5F20" w14:textId="0FE6CAFF" w:rsidR="009F2D5F" w:rsidRPr="0073568C" w:rsidRDefault="009F2D5F" w:rsidP="0073568C">
            <w:pPr>
              <w:jc w:val="center"/>
              <w:rPr>
                <w:sz w:val="28"/>
                <w:szCs w:val="28"/>
              </w:rPr>
            </w:pPr>
            <w:r w:rsidRPr="0073568C">
              <w:rPr>
                <w:sz w:val="28"/>
                <w:szCs w:val="28"/>
              </w:rPr>
              <w:t>/</w:t>
            </w:r>
          </w:p>
        </w:tc>
        <w:tc>
          <w:tcPr>
            <w:tcW w:w="0" w:type="auto"/>
            <w:shd w:val="clear" w:color="auto" w:fill="FFFFFF" w:themeFill="background1"/>
          </w:tcPr>
          <w:p w14:paraId="417F7780" w14:textId="04F3D99D" w:rsidR="009F2D5F" w:rsidRPr="0073568C" w:rsidRDefault="009F2D5F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</w:tr>
      <w:tr w:rsidR="009F2D5F" w:rsidRPr="0073568C" w14:paraId="0FF43DEF" w14:textId="5218407E" w:rsidTr="00063B31">
        <w:tc>
          <w:tcPr>
            <w:tcW w:w="0" w:type="auto"/>
          </w:tcPr>
          <w:p w14:paraId="07AA8246" w14:textId="08FDC195" w:rsidR="009F2D5F" w:rsidRPr="0073568C" w:rsidRDefault="009F2D5F" w:rsidP="006E2A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MW</w:t>
            </w:r>
          </w:p>
        </w:tc>
        <w:tc>
          <w:tcPr>
            <w:tcW w:w="0" w:type="auto"/>
            <w:shd w:val="clear" w:color="auto" w:fill="FFFFFF" w:themeFill="background1"/>
          </w:tcPr>
          <w:p w14:paraId="33547B17" w14:textId="01239672" w:rsidR="009F2D5F" w:rsidRPr="0073568C" w:rsidRDefault="009F2D5F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0" w:type="auto"/>
            <w:shd w:val="clear" w:color="auto" w:fill="FFFFFF" w:themeFill="background1"/>
          </w:tcPr>
          <w:p w14:paraId="4C8B1D6A" w14:textId="579E6AEC" w:rsidR="009F2D5F" w:rsidRPr="0073568C" w:rsidRDefault="009F2D5F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  <w:tc>
          <w:tcPr>
            <w:tcW w:w="0" w:type="auto"/>
            <w:shd w:val="clear" w:color="auto" w:fill="FFFFFF" w:themeFill="background1"/>
          </w:tcPr>
          <w:p w14:paraId="076EF732" w14:textId="19F01189" w:rsidR="009F2D5F" w:rsidRDefault="009F2D5F" w:rsidP="00735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</w:tr>
    </w:tbl>
    <w:p w14:paraId="33E19F68" w14:textId="77777777" w:rsidR="0069071C" w:rsidRPr="0073568C" w:rsidRDefault="0069071C">
      <w:pPr>
        <w:rPr>
          <w:sz w:val="28"/>
          <w:szCs w:val="28"/>
        </w:rPr>
      </w:pPr>
    </w:p>
    <w:p w14:paraId="1BA15944" w14:textId="4F3842CE" w:rsidR="0069071C" w:rsidRDefault="0069071C"/>
    <w:sectPr w:rsidR="006907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71C"/>
    <w:rsid w:val="002614BA"/>
    <w:rsid w:val="004571D0"/>
    <w:rsid w:val="004F0F2A"/>
    <w:rsid w:val="0069071C"/>
    <w:rsid w:val="0073568C"/>
    <w:rsid w:val="00755421"/>
    <w:rsid w:val="008642C8"/>
    <w:rsid w:val="009F2D5F"/>
    <w:rsid w:val="00A54CCB"/>
    <w:rsid w:val="00CB2F5E"/>
    <w:rsid w:val="00D12FFD"/>
    <w:rsid w:val="00FC1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8695D"/>
  <w15:chartTrackingRefBased/>
  <w15:docId w15:val="{7A8E5B36-CBD3-4EC0-AE69-08F9946CF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0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Potter</dc:creator>
  <cp:keywords/>
  <dc:description/>
  <cp:lastModifiedBy>David Potter</cp:lastModifiedBy>
  <cp:revision>5</cp:revision>
  <dcterms:created xsi:type="dcterms:W3CDTF">2024-12-16T11:46:00Z</dcterms:created>
  <dcterms:modified xsi:type="dcterms:W3CDTF">2025-09-15T09:20:00Z</dcterms:modified>
</cp:coreProperties>
</file>